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3A4" w:rsidRPr="00EB4990" w:rsidRDefault="00FF43A4" w:rsidP="00FF43A4">
      <w:pPr>
        <w:pStyle w:val="2"/>
        <w:jc w:val="center"/>
        <w:rPr>
          <w:rFonts w:ascii="Times New Roman" w:hAnsi="Times New Roman" w:cs="Times New Roman"/>
          <w:sz w:val="24"/>
        </w:rPr>
      </w:pPr>
      <w:r w:rsidRPr="00EB4990">
        <w:rPr>
          <w:rFonts w:ascii="Times New Roman" w:hAnsi="Times New Roman" w:cs="Times New Roman"/>
          <w:sz w:val="24"/>
        </w:rPr>
        <w:t>ФИЗИЧЕСКАЯ  КУЛЬТУРА  И  СПОРТ</w:t>
      </w:r>
    </w:p>
    <w:p w:rsidR="00FF43A4" w:rsidRPr="00EB4990" w:rsidRDefault="00FF43A4" w:rsidP="00FF43A4">
      <w:pPr>
        <w:rPr>
          <w:bCs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1843"/>
        <w:gridCol w:w="1666"/>
      </w:tblGrid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EB4990" w:rsidRDefault="00FF43A4" w:rsidP="004873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1843" w:type="dxa"/>
            <w:vAlign w:val="center"/>
          </w:tcPr>
          <w:p w:rsidR="00FF43A4" w:rsidRPr="00D23E02" w:rsidRDefault="00FF43A4" w:rsidP="0048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666" w:type="dxa"/>
          </w:tcPr>
          <w:p w:rsidR="00FF43A4" w:rsidRDefault="00FF43A4" w:rsidP="0048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 </w:t>
            </w:r>
          </w:p>
          <w:p w:rsidR="00FF43A4" w:rsidRPr="00D23E02" w:rsidRDefault="00FF43A4" w:rsidP="0048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01.01.2015 г.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EB4990" w:rsidRDefault="00FF43A4" w:rsidP="00487396">
            <w:r>
              <w:rPr>
                <w:b/>
                <w:bCs/>
              </w:rPr>
              <w:t>Численность р</w:t>
            </w:r>
            <w:r w:rsidRPr="00EB4990">
              <w:rPr>
                <w:b/>
                <w:bCs/>
              </w:rPr>
              <w:t>аботников физической культуры, всего</w:t>
            </w:r>
            <w:r w:rsidRPr="00EB4990">
              <w:t xml:space="preserve">                                                                                 </w:t>
            </w:r>
          </w:p>
        </w:tc>
        <w:tc>
          <w:tcPr>
            <w:tcW w:w="1843" w:type="dxa"/>
            <w:vAlign w:val="center"/>
          </w:tcPr>
          <w:p w:rsidR="00FF43A4" w:rsidRPr="0065559F" w:rsidRDefault="00FF43A4" w:rsidP="00487396">
            <w:pPr>
              <w:jc w:val="center"/>
              <w:rPr>
                <w:bCs/>
              </w:rPr>
            </w:pPr>
            <w:r w:rsidRPr="0065559F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413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>в</w:t>
            </w:r>
            <w:r w:rsidRPr="00D23E02">
              <w:t xml:space="preserve"> том числе:</w:t>
            </w:r>
          </w:p>
        </w:tc>
        <w:tc>
          <w:tcPr>
            <w:tcW w:w="1843" w:type="dxa"/>
            <w:vAlign w:val="center"/>
          </w:tcPr>
          <w:p w:rsidR="00FF43A4" w:rsidRPr="00D23E02" w:rsidRDefault="00FF43A4" w:rsidP="00487396">
            <w:pPr>
              <w:jc w:val="center"/>
            </w:pP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в</w:t>
            </w:r>
            <w:r w:rsidRPr="00D23E02">
              <w:t xml:space="preserve"> детских дошкольных учреждениях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12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в</w:t>
            </w:r>
            <w:r w:rsidRPr="00D23E02">
              <w:t xml:space="preserve"> общеобразовательных школах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81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в </w:t>
            </w:r>
            <w:r w:rsidRPr="00D23E02">
              <w:t>учреждениях профессионального образования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2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в</w:t>
            </w:r>
            <w:r w:rsidRPr="00D23E02">
              <w:t xml:space="preserve"> средних специальных учебных заведениях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8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в</w:t>
            </w:r>
            <w:r w:rsidRPr="00D23E02">
              <w:t xml:space="preserve"> высших учебных заведениях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56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т</w:t>
            </w:r>
            <w:r w:rsidRPr="00D23E02">
              <w:t>ренеров – преподавателей по спорту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FF43A4" w:rsidRPr="00805BD4" w:rsidRDefault="00FF43A4" w:rsidP="00487396">
            <w:pPr>
              <w:jc w:val="center"/>
            </w:pPr>
            <w:r w:rsidRPr="00805BD4">
              <w:t>82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р</w:t>
            </w:r>
            <w:r w:rsidRPr="00D23E02">
              <w:t>аботников спортивных сооружений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FF43A4" w:rsidRPr="00805BD4" w:rsidRDefault="00FF43A4" w:rsidP="00487396">
            <w:pPr>
              <w:jc w:val="center"/>
            </w:pPr>
            <w:r w:rsidRPr="00805BD4">
              <w:t>38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п</w:t>
            </w:r>
            <w:r w:rsidRPr="00D23E02">
              <w:t xml:space="preserve">рочих </w:t>
            </w:r>
          </w:p>
        </w:tc>
        <w:tc>
          <w:tcPr>
            <w:tcW w:w="1843" w:type="dxa"/>
            <w:vAlign w:val="center"/>
          </w:tcPr>
          <w:p w:rsidR="00FF43A4" w:rsidRPr="00D23E02" w:rsidRDefault="00FF43A4" w:rsidP="00487396">
            <w:pPr>
              <w:jc w:val="center"/>
            </w:pPr>
            <w:r w:rsidRPr="00887F80">
              <w:rPr>
                <w:bCs/>
              </w:rPr>
              <w:t>человек</w:t>
            </w:r>
          </w:p>
        </w:tc>
        <w:tc>
          <w:tcPr>
            <w:tcW w:w="1666" w:type="dxa"/>
          </w:tcPr>
          <w:p w:rsidR="00FF43A4" w:rsidRPr="00805BD4" w:rsidRDefault="00FF43A4" w:rsidP="00487396">
            <w:pPr>
              <w:jc w:val="center"/>
            </w:pPr>
            <w:r w:rsidRPr="00805BD4">
              <w:t>134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pPr>
              <w:rPr>
                <w:b/>
                <w:bCs/>
              </w:rPr>
            </w:pPr>
            <w:r>
              <w:rPr>
                <w:b/>
                <w:bCs/>
              </w:rPr>
              <w:t>Спортивных сооружений, всего</w:t>
            </w:r>
          </w:p>
        </w:tc>
        <w:tc>
          <w:tcPr>
            <w:tcW w:w="1843" w:type="dxa"/>
            <w:vAlign w:val="center"/>
          </w:tcPr>
          <w:p w:rsidR="00FF43A4" w:rsidRPr="0065559F" w:rsidRDefault="00FF43A4" w:rsidP="00487396">
            <w:pPr>
              <w:jc w:val="center"/>
              <w:rPr>
                <w:bCs/>
              </w:rPr>
            </w:pPr>
            <w:r w:rsidRPr="0065559F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в</w:t>
            </w:r>
            <w:r w:rsidRPr="00D23E02">
              <w:t xml:space="preserve"> том числе:</w:t>
            </w:r>
          </w:p>
        </w:tc>
        <w:tc>
          <w:tcPr>
            <w:tcW w:w="1843" w:type="dxa"/>
            <w:vAlign w:val="center"/>
          </w:tcPr>
          <w:p w:rsidR="00FF43A4" w:rsidRPr="00D23E02" w:rsidRDefault="00FF43A4" w:rsidP="00487396">
            <w:pPr>
              <w:jc w:val="center"/>
            </w:pP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с</w:t>
            </w:r>
            <w:r w:rsidRPr="00D23E02">
              <w:t xml:space="preserve">тадионы с трибунами на 1500  и более мест 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2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п</w:t>
            </w:r>
            <w:r w:rsidRPr="00D23E02">
              <w:t>лоскостные спортивные сооружения (площадки, поля)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120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с</w:t>
            </w:r>
            <w:r w:rsidRPr="00D23E02">
              <w:t>портивные залы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51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п</w:t>
            </w:r>
            <w:r w:rsidRPr="00D23E02">
              <w:t>лавательные бассейны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13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с</w:t>
            </w:r>
            <w:r w:rsidRPr="00D23E02">
              <w:t>трелковые тиры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5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 xml:space="preserve">      - в</w:t>
            </w:r>
            <w:r w:rsidRPr="00D23E02">
              <w:t>строенные приспособления для занятий спортом</w:t>
            </w:r>
          </w:p>
        </w:tc>
        <w:tc>
          <w:tcPr>
            <w:tcW w:w="1843" w:type="dxa"/>
          </w:tcPr>
          <w:p w:rsidR="00FF43A4" w:rsidRDefault="00FF43A4" w:rsidP="00487396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53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8B673B" w:rsidRDefault="00FF43A4" w:rsidP="00487396">
            <w:pPr>
              <w:pStyle w:val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занимающихся</w:t>
            </w:r>
            <w:proofErr w:type="gramEnd"/>
            <w:r w:rsidRPr="008B673B">
              <w:rPr>
                <w:rFonts w:ascii="Times New Roman" w:hAnsi="Times New Roman" w:cs="Times New Roman"/>
                <w:sz w:val="24"/>
              </w:rPr>
              <w:t xml:space="preserve"> фи</w:t>
            </w:r>
            <w:r>
              <w:rPr>
                <w:rFonts w:ascii="Times New Roman" w:hAnsi="Times New Roman" w:cs="Times New Roman"/>
                <w:sz w:val="24"/>
              </w:rPr>
              <w:t>зической культурой и спортом, всего</w:t>
            </w:r>
          </w:p>
        </w:tc>
        <w:tc>
          <w:tcPr>
            <w:tcW w:w="1843" w:type="dxa"/>
            <w:vAlign w:val="center"/>
          </w:tcPr>
          <w:p w:rsidR="00FF43A4" w:rsidRPr="00D23E02" w:rsidRDefault="00FF43A4" w:rsidP="00487396">
            <w:pPr>
              <w:jc w:val="center"/>
              <w:rPr>
                <w:b/>
                <w:bCs/>
              </w:rPr>
            </w:pPr>
            <w:r w:rsidRPr="008B673B">
              <w:t>чел.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39488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>в</w:t>
            </w:r>
            <w:r w:rsidRPr="00D23E02">
              <w:t xml:space="preserve"> том числе:</w:t>
            </w:r>
            <w:r>
              <w:t xml:space="preserve"> </w:t>
            </w:r>
            <w:r w:rsidRPr="00D23E02">
              <w:t>в спортивных секциях</w:t>
            </w:r>
          </w:p>
        </w:tc>
        <w:tc>
          <w:tcPr>
            <w:tcW w:w="1843" w:type="dxa"/>
            <w:vAlign w:val="center"/>
          </w:tcPr>
          <w:p w:rsidR="00FF43A4" w:rsidRPr="00D23E02" w:rsidRDefault="00FF43A4" w:rsidP="00487396">
            <w:pPr>
              <w:jc w:val="center"/>
            </w:pPr>
            <w:r w:rsidRPr="008B673B">
              <w:t>чел.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27753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>
              <w:t>К</w:t>
            </w:r>
            <w:r w:rsidRPr="009A61C2">
              <w:t>ол</w:t>
            </w:r>
            <w:r>
              <w:t>ичество</w:t>
            </w:r>
            <w:r w:rsidRPr="009A61C2">
              <w:t xml:space="preserve"> детей в спортивн</w:t>
            </w:r>
            <w:r>
              <w:t xml:space="preserve">ых детско-юношеских </w:t>
            </w:r>
            <w:r w:rsidRPr="009A61C2">
              <w:t xml:space="preserve">школах </w:t>
            </w:r>
          </w:p>
        </w:tc>
        <w:tc>
          <w:tcPr>
            <w:tcW w:w="1843" w:type="dxa"/>
            <w:vAlign w:val="center"/>
          </w:tcPr>
          <w:p w:rsidR="00FF43A4" w:rsidRPr="00D23E02" w:rsidRDefault="00FF43A4" w:rsidP="00487396">
            <w:pPr>
              <w:jc w:val="center"/>
            </w:pPr>
            <w:r>
              <w:t xml:space="preserve"> </w:t>
            </w:r>
            <w:r w:rsidRPr="009A61C2">
              <w:t>чел</w:t>
            </w:r>
            <w:r>
              <w:t>.</w:t>
            </w:r>
          </w:p>
        </w:tc>
        <w:tc>
          <w:tcPr>
            <w:tcW w:w="1666" w:type="dxa"/>
          </w:tcPr>
          <w:p w:rsidR="00FF43A4" w:rsidRPr="00D23E02" w:rsidRDefault="00FF43A4" w:rsidP="00487396">
            <w:pPr>
              <w:jc w:val="center"/>
            </w:pPr>
            <w:r>
              <w:t>3472</w:t>
            </w:r>
          </w:p>
        </w:tc>
      </w:tr>
      <w:tr w:rsidR="00FF43A4" w:rsidRPr="00D23E02" w:rsidTr="00487396">
        <w:trPr>
          <w:trHeight w:val="437"/>
        </w:trPr>
        <w:tc>
          <w:tcPr>
            <w:tcW w:w="6521" w:type="dxa"/>
            <w:vAlign w:val="center"/>
          </w:tcPr>
          <w:p w:rsidR="00FF43A4" w:rsidRPr="00D23E02" w:rsidRDefault="00FF43A4" w:rsidP="00487396">
            <w:r w:rsidRPr="009A61C2">
              <w:t>Количество культивируемых видов спорта</w:t>
            </w:r>
          </w:p>
        </w:tc>
        <w:tc>
          <w:tcPr>
            <w:tcW w:w="1843" w:type="dxa"/>
            <w:vAlign w:val="center"/>
          </w:tcPr>
          <w:p w:rsidR="00FF43A4" w:rsidRPr="00D23E02" w:rsidRDefault="00FF43A4" w:rsidP="00487396">
            <w:pPr>
              <w:jc w:val="center"/>
            </w:pPr>
            <w:r w:rsidRPr="008B5C9B">
              <w:rPr>
                <w:bCs/>
              </w:rPr>
              <w:t>единиц</w:t>
            </w:r>
          </w:p>
        </w:tc>
        <w:tc>
          <w:tcPr>
            <w:tcW w:w="1666" w:type="dxa"/>
          </w:tcPr>
          <w:p w:rsidR="00FF43A4" w:rsidRPr="00D23E02" w:rsidRDefault="00324EA4" w:rsidP="00487396">
            <w:pPr>
              <w:jc w:val="center"/>
            </w:pPr>
            <w:r>
              <w:t>15</w:t>
            </w:r>
          </w:p>
        </w:tc>
      </w:tr>
    </w:tbl>
    <w:p w:rsidR="00FF43A4" w:rsidRPr="00D23E02" w:rsidRDefault="00FF43A4" w:rsidP="00FF43A4">
      <w:r w:rsidRPr="00D23E02">
        <w:t xml:space="preserve">   </w:t>
      </w: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  <w:r w:rsidRPr="00D23E02">
        <w:t xml:space="preserve">  </w:t>
      </w:r>
    </w:p>
    <w:p w:rsidR="00FF43A4" w:rsidRPr="00D23E02" w:rsidRDefault="00FF43A4" w:rsidP="00FF43A4"/>
    <w:p w:rsidR="00FF43A4" w:rsidRPr="00D23E02" w:rsidRDefault="00FF43A4" w:rsidP="00FF43A4">
      <w:pPr>
        <w:jc w:val="center"/>
      </w:pPr>
      <w:r w:rsidRPr="00D23E02">
        <w:t xml:space="preserve">ОСНОВНЫЕ  </w:t>
      </w:r>
      <w:proofErr w:type="gramStart"/>
      <w:r w:rsidRPr="00D23E02">
        <w:t>ФИЗКУЛЬТУРНО – СПОРТИВНЫЕ</w:t>
      </w:r>
      <w:proofErr w:type="gramEnd"/>
    </w:p>
    <w:p w:rsidR="00FF43A4" w:rsidRPr="00D23E02" w:rsidRDefault="00FF43A4" w:rsidP="00FF43A4">
      <w:pPr>
        <w:jc w:val="center"/>
      </w:pPr>
      <w:r w:rsidRPr="00D23E02">
        <w:t>УЧРЕЖДЕНИЯ И СООРУЖЕНИЯ, РАСПОЛОЖЕННЫЕ В ГОРОДЕ</w:t>
      </w:r>
    </w:p>
    <w:p w:rsidR="00FF43A4" w:rsidRPr="00D23E02" w:rsidRDefault="00FF43A4" w:rsidP="00FF43A4"/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393"/>
        <w:gridCol w:w="2954"/>
      </w:tblGrid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544D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544D3">
              <w:rPr>
                <w:sz w:val="26"/>
                <w:szCs w:val="26"/>
              </w:rPr>
              <w:t>/</w:t>
            </w:r>
            <w:proofErr w:type="spellStart"/>
            <w:r w:rsidRPr="008544D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93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2954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Адрес, телефон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1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Детско-юношеская спортивная школа Олимпийского резерва №1</w:t>
            </w:r>
          </w:p>
        </w:tc>
        <w:tc>
          <w:tcPr>
            <w:tcW w:w="2393" w:type="dxa"/>
            <w:vAlign w:val="center"/>
          </w:tcPr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Классовский</w:t>
            </w:r>
            <w:proofErr w:type="spellEnd"/>
          </w:p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Альбертович</w:t>
            </w:r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г. Пятигорск,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 ул. Дунаевского, 5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33-37-39,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33-36-36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2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МКОУ ДОД Детско-юношеская спортивная школа Олимпийского резерва №2</w:t>
            </w:r>
          </w:p>
        </w:tc>
        <w:tc>
          <w:tcPr>
            <w:tcW w:w="2393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Петров Константин Владимирович</w:t>
            </w:r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пос. Горячеводский, </w:t>
            </w:r>
          </w:p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ул. Советская, 87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31-74-07,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31-19-40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МКОУ ДОД Детско-юношеская спортивная школа №3 (шахматная)</w:t>
            </w:r>
          </w:p>
        </w:tc>
        <w:tc>
          <w:tcPr>
            <w:tcW w:w="2393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Кобилинская</w:t>
            </w:r>
            <w:proofErr w:type="spellEnd"/>
            <w:r w:rsidRPr="008544D3">
              <w:rPr>
                <w:sz w:val="26"/>
                <w:szCs w:val="26"/>
              </w:rPr>
              <w:t xml:space="preserve"> Надежда Михайловна</w:t>
            </w:r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г. Пятигорск,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 </w:t>
            </w:r>
            <w:proofErr w:type="spellStart"/>
            <w:r w:rsidRPr="008544D3">
              <w:rPr>
                <w:sz w:val="26"/>
                <w:szCs w:val="26"/>
              </w:rPr>
              <w:t>пр-т</w:t>
            </w:r>
            <w:proofErr w:type="spellEnd"/>
            <w:r w:rsidRPr="008544D3">
              <w:rPr>
                <w:sz w:val="26"/>
                <w:szCs w:val="26"/>
              </w:rPr>
              <w:t xml:space="preserve"> Калинина, 2 к. 2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32-91-28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4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Детско-юношеская спортивная школа Олимпийского резерва №4</w:t>
            </w:r>
          </w:p>
        </w:tc>
        <w:tc>
          <w:tcPr>
            <w:tcW w:w="2393" w:type="dxa"/>
            <w:vAlign w:val="center"/>
          </w:tcPr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Джиоев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Андрей </w:t>
            </w:r>
            <w:proofErr w:type="spellStart"/>
            <w:r w:rsidRPr="008544D3">
              <w:rPr>
                <w:sz w:val="26"/>
                <w:szCs w:val="26"/>
              </w:rPr>
              <w:t>Хасанбекович</w:t>
            </w:r>
            <w:proofErr w:type="spellEnd"/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ул. Московская, 92 корп.1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32-93-99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5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Детско-юношеская спортивная школа Олимпийского резерва №5</w:t>
            </w:r>
          </w:p>
        </w:tc>
        <w:tc>
          <w:tcPr>
            <w:tcW w:w="2393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Белянинова</w:t>
            </w:r>
            <w:proofErr w:type="spellEnd"/>
            <w:r w:rsidRPr="008544D3">
              <w:rPr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пр. Калинина, 2 корп. 2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32-92-05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6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Детско-юношеская спортивная школа Олимпийского резерва по футболу №6</w:t>
            </w:r>
          </w:p>
        </w:tc>
        <w:tc>
          <w:tcPr>
            <w:tcW w:w="2393" w:type="dxa"/>
            <w:vAlign w:val="center"/>
          </w:tcPr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Джатиев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Сергей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Леванович</w:t>
            </w:r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</w:p>
          <w:p w:rsidR="00FF43A4" w:rsidRPr="008544D3" w:rsidRDefault="00256D3A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Розы Люксембург,</w:t>
            </w:r>
            <w:r w:rsidR="00FF43A4" w:rsidRPr="008544D3">
              <w:rPr>
                <w:sz w:val="26"/>
                <w:szCs w:val="26"/>
              </w:rPr>
              <w:t>70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39-65-64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7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МБОУ ДОД Детско-юношеский спортивно-оздоровительный центр «Дельфин» МУ «Управление образования»</w:t>
            </w:r>
          </w:p>
        </w:tc>
        <w:tc>
          <w:tcPr>
            <w:tcW w:w="2393" w:type="dxa"/>
            <w:vAlign w:val="center"/>
          </w:tcPr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Стахрова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Пятигорск, </w:t>
            </w:r>
          </w:p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 Эн</w:t>
            </w:r>
            <w:r w:rsidRPr="008544D3">
              <w:rPr>
                <w:sz w:val="26"/>
                <w:szCs w:val="26"/>
              </w:rPr>
              <w:t xml:space="preserve">ергетик,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ул. Подстанционная, 23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30-27-95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8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Центральный стадион</w:t>
            </w:r>
          </w:p>
        </w:tc>
        <w:tc>
          <w:tcPr>
            <w:tcW w:w="2393" w:type="dxa"/>
            <w:vAlign w:val="center"/>
          </w:tcPr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Контиди</w:t>
            </w:r>
            <w:proofErr w:type="spellEnd"/>
          </w:p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Руслан</w:t>
            </w:r>
            <w:r w:rsidRPr="008544D3">
              <w:rPr>
                <w:sz w:val="26"/>
                <w:szCs w:val="26"/>
              </w:rPr>
              <w:t xml:space="preserve">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Авраамович</w:t>
            </w:r>
            <w:proofErr w:type="spellEnd"/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г. Пятигорск,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 ул. Дунаевского, 5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39-22-27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9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Стадион «</w:t>
            </w:r>
            <w:proofErr w:type="spellStart"/>
            <w:r w:rsidRPr="008544D3">
              <w:rPr>
                <w:sz w:val="26"/>
                <w:szCs w:val="26"/>
              </w:rPr>
              <w:t>Сельмаш</w:t>
            </w:r>
            <w:proofErr w:type="spellEnd"/>
            <w:r w:rsidRPr="008544D3">
              <w:rPr>
                <w:sz w:val="26"/>
                <w:szCs w:val="26"/>
              </w:rPr>
              <w:t>»</w:t>
            </w:r>
          </w:p>
        </w:tc>
        <w:tc>
          <w:tcPr>
            <w:tcW w:w="2393" w:type="dxa"/>
            <w:vAlign w:val="center"/>
          </w:tcPr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Джатиев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Сергей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Леванович</w:t>
            </w:r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</w:p>
          <w:p w:rsidR="00FF43A4" w:rsidRPr="008544D3" w:rsidRDefault="00256D3A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Розы Люксембург,</w:t>
            </w:r>
            <w:r w:rsidR="00FF43A4" w:rsidRPr="008544D3">
              <w:rPr>
                <w:sz w:val="26"/>
                <w:szCs w:val="26"/>
              </w:rPr>
              <w:t>70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39-65-64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10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Спортивно-оздоровительный комплекс «Машук»</w:t>
            </w:r>
          </w:p>
        </w:tc>
        <w:tc>
          <w:tcPr>
            <w:tcW w:w="2393" w:type="dxa"/>
            <w:vAlign w:val="center"/>
          </w:tcPr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Джиоев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Андрей </w:t>
            </w:r>
            <w:proofErr w:type="spellStart"/>
            <w:r w:rsidRPr="008544D3">
              <w:rPr>
                <w:sz w:val="26"/>
                <w:szCs w:val="26"/>
              </w:rPr>
              <w:t>Хасанбекович</w:t>
            </w:r>
            <w:proofErr w:type="spellEnd"/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Пятигорск.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 w:rsidRPr="008544D3">
              <w:rPr>
                <w:sz w:val="26"/>
                <w:szCs w:val="26"/>
              </w:rPr>
              <w:t>пр-т</w:t>
            </w:r>
            <w:proofErr w:type="spellEnd"/>
            <w:r w:rsidRPr="008544D3">
              <w:rPr>
                <w:sz w:val="26"/>
                <w:szCs w:val="26"/>
              </w:rPr>
              <w:t xml:space="preserve"> Калинина, 5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32-92-54</w:t>
            </w:r>
          </w:p>
        </w:tc>
      </w:tr>
      <w:tr w:rsidR="00FF43A4" w:rsidRPr="008544D3" w:rsidTr="00487396">
        <w:tc>
          <w:tcPr>
            <w:tcW w:w="675" w:type="dxa"/>
            <w:vAlign w:val="center"/>
          </w:tcPr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11</w:t>
            </w:r>
          </w:p>
        </w:tc>
        <w:tc>
          <w:tcPr>
            <w:tcW w:w="4110" w:type="dxa"/>
            <w:vAlign w:val="center"/>
          </w:tcPr>
          <w:p w:rsidR="00FF43A4" w:rsidRPr="008544D3" w:rsidRDefault="00FF43A4" w:rsidP="00487396">
            <w:pPr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Спортивный комплекс «Импульс»</w:t>
            </w:r>
          </w:p>
        </w:tc>
        <w:tc>
          <w:tcPr>
            <w:tcW w:w="2393" w:type="dxa"/>
            <w:vAlign w:val="center"/>
          </w:tcPr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Сабодырь</w:t>
            </w:r>
            <w:proofErr w:type="spellEnd"/>
            <w:r w:rsidRPr="008544D3">
              <w:rPr>
                <w:sz w:val="26"/>
                <w:szCs w:val="26"/>
              </w:rPr>
              <w:t xml:space="preserve"> </w:t>
            </w:r>
          </w:p>
          <w:p w:rsidR="00FF43A4" w:rsidRDefault="00FF43A4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Павел</w:t>
            </w:r>
            <w:r w:rsidRPr="008544D3">
              <w:rPr>
                <w:sz w:val="26"/>
                <w:szCs w:val="26"/>
              </w:rPr>
              <w:t xml:space="preserve">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Викторович</w:t>
            </w:r>
          </w:p>
        </w:tc>
        <w:tc>
          <w:tcPr>
            <w:tcW w:w="2954" w:type="dxa"/>
          </w:tcPr>
          <w:p w:rsidR="00256D3A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 xml:space="preserve">г. Пятигорск, 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ул. Куйбышева, 8</w:t>
            </w:r>
          </w:p>
          <w:p w:rsidR="00FF43A4" w:rsidRPr="008544D3" w:rsidRDefault="00FF43A4" w:rsidP="00487396">
            <w:pPr>
              <w:jc w:val="center"/>
              <w:rPr>
                <w:sz w:val="26"/>
                <w:szCs w:val="26"/>
              </w:rPr>
            </w:pPr>
            <w:r w:rsidRPr="008544D3">
              <w:rPr>
                <w:sz w:val="26"/>
                <w:szCs w:val="26"/>
              </w:rPr>
              <w:t>33-90-26</w:t>
            </w:r>
          </w:p>
        </w:tc>
      </w:tr>
    </w:tbl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  <w:rPr>
          <w:caps/>
        </w:rPr>
      </w:pPr>
      <w:r>
        <w:rPr>
          <w:caps/>
        </w:rPr>
        <w:t>дополнительное образование</w:t>
      </w:r>
    </w:p>
    <w:p w:rsidR="00FF43A4" w:rsidRDefault="00FF43A4" w:rsidP="00FF43A4">
      <w:pPr>
        <w:jc w:val="center"/>
      </w:pPr>
    </w:p>
    <w:p w:rsidR="00FF43A4" w:rsidRDefault="00FF43A4" w:rsidP="00FF43A4">
      <w:pPr>
        <w:jc w:val="center"/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805"/>
        <w:gridCol w:w="806"/>
        <w:gridCol w:w="806"/>
        <w:gridCol w:w="805"/>
        <w:gridCol w:w="806"/>
        <w:gridCol w:w="806"/>
        <w:gridCol w:w="805"/>
        <w:gridCol w:w="806"/>
        <w:gridCol w:w="806"/>
        <w:gridCol w:w="806"/>
      </w:tblGrid>
      <w:tr w:rsidR="00FF43A4" w:rsidTr="00487396">
        <w:trPr>
          <w:trHeight w:val="2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2005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2006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2007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2008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2009</w:t>
            </w: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2010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2011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2012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2013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  <w:p w:rsidR="00FF43A4" w:rsidRDefault="00FF43A4" w:rsidP="0048739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F43A4" w:rsidTr="00487396">
        <w:trPr>
          <w:trHeight w:val="5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</w:pPr>
            <w:r>
              <w:t>Количество спортивных школ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A4" w:rsidRDefault="00FF43A4" w:rsidP="00487396">
            <w:pPr>
              <w:spacing w:line="276" w:lineRule="auto"/>
              <w:jc w:val="center"/>
            </w:pPr>
            <w:r>
              <w:t>7</w:t>
            </w:r>
          </w:p>
        </w:tc>
      </w:tr>
      <w:tr w:rsidR="00FF43A4" w:rsidTr="00487396">
        <w:trPr>
          <w:trHeight w:val="28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A4" w:rsidRDefault="00FF43A4" w:rsidP="00487396">
            <w:pPr>
              <w:spacing w:line="276" w:lineRule="auto"/>
            </w:pPr>
            <w:r>
              <w:t>кол-во объединений в них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A4" w:rsidRDefault="00FF43A4" w:rsidP="00487396">
            <w:pPr>
              <w:spacing w:line="276" w:lineRule="auto"/>
              <w:jc w:val="center"/>
            </w:pPr>
          </w:p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</w:tr>
      <w:tr w:rsidR="00FF43A4" w:rsidTr="00487396">
        <w:trPr>
          <w:trHeight w:val="5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A4" w:rsidRDefault="00FF43A4" w:rsidP="00487396">
            <w:pPr>
              <w:spacing w:line="276" w:lineRule="auto"/>
            </w:pPr>
            <w:r>
              <w:t>Численность детей в спортивных школах (тыс</w:t>
            </w:r>
            <w:proofErr w:type="gramStart"/>
            <w:r>
              <w:t>.ч</w:t>
            </w:r>
            <w:proofErr w:type="gramEnd"/>
            <w:r>
              <w:t>ел)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3,3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2,9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2,8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2,9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3A4" w:rsidRDefault="00FF43A4" w:rsidP="00487396">
            <w:pPr>
              <w:spacing w:line="276" w:lineRule="auto"/>
            </w:pPr>
            <w:r>
              <w:t xml:space="preserve">  3,5</w:t>
            </w:r>
          </w:p>
        </w:tc>
      </w:tr>
      <w:tr w:rsidR="00FF43A4" w:rsidTr="00487396">
        <w:trPr>
          <w:trHeight w:val="5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A4" w:rsidRDefault="00FF43A4" w:rsidP="00487396">
            <w:pPr>
              <w:spacing w:line="276" w:lineRule="auto"/>
            </w:pPr>
            <w:r>
              <w:t>Общее количество видов спорта (ед.)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34</w:t>
            </w:r>
          </w:p>
        </w:tc>
      </w:tr>
      <w:tr w:rsidR="00FF43A4" w:rsidTr="00487396">
        <w:trPr>
          <w:trHeight w:val="582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3A4" w:rsidRDefault="00FF43A4" w:rsidP="00487396">
            <w:pPr>
              <w:spacing w:line="276" w:lineRule="auto"/>
              <w:jc w:val="both"/>
            </w:pPr>
            <w:r>
              <w:t>Количество культивируемых видов спорта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3A4" w:rsidRDefault="00FF43A4" w:rsidP="00487396">
            <w:pPr>
              <w:spacing w:line="276" w:lineRule="auto"/>
              <w:jc w:val="center"/>
            </w:pPr>
            <w:r>
              <w:t>15</w:t>
            </w:r>
          </w:p>
        </w:tc>
      </w:tr>
    </w:tbl>
    <w:p w:rsidR="00FF43A4" w:rsidRDefault="00FF43A4" w:rsidP="00FF43A4">
      <w:pPr>
        <w:jc w:val="center"/>
      </w:pPr>
    </w:p>
    <w:p w:rsidR="00FF43A4" w:rsidRDefault="00FF43A4" w:rsidP="00FF43A4"/>
    <w:p w:rsidR="00FF43A4" w:rsidRDefault="00FF43A4" w:rsidP="00FF43A4"/>
    <w:p w:rsidR="00FF43A4" w:rsidRDefault="00FF43A4" w:rsidP="00FF43A4"/>
    <w:p w:rsidR="00FF43A4" w:rsidRDefault="00FF43A4" w:rsidP="00FF43A4">
      <w:pPr>
        <w:jc w:val="center"/>
      </w:pPr>
    </w:p>
    <w:p w:rsidR="00D27B4F" w:rsidRDefault="00D27B4F"/>
    <w:sectPr w:rsidR="00D27B4F" w:rsidSect="00D2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3A4"/>
    <w:rsid w:val="00256D3A"/>
    <w:rsid w:val="00324EA4"/>
    <w:rsid w:val="005462A2"/>
    <w:rsid w:val="00D27B4F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43A4"/>
    <w:pPr>
      <w:keepNext/>
      <w:outlineLvl w:val="1"/>
    </w:pPr>
    <w:rPr>
      <w:rFonts w:ascii="Tahoma" w:hAnsi="Tahoma"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3A4"/>
    <w:rPr>
      <w:rFonts w:ascii="Tahoma" w:eastAsia="Times New Roman" w:hAnsi="Tahoma" w:cs="Tahoma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2018-05-16T14:12:00Z</dcterms:created>
  <dcterms:modified xsi:type="dcterms:W3CDTF">2018-05-16T14:52:00Z</dcterms:modified>
</cp:coreProperties>
</file>